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453725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декабрь</w:t>
      </w:r>
      <w:r w:rsidR="00D82DF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DD6B41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43267A">
        <w:rPr>
          <w:rFonts w:ascii="Times New Roman" w:hAnsi="Times New Roman" w:cs="Times New Roman"/>
          <w:b/>
          <w:i/>
          <w:sz w:val="28"/>
          <w:szCs w:val="28"/>
          <w:u w:val="single"/>
        </w:rPr>
        <w:t>022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3725" w:rsidRDefault="00453725" w:rsidP="0045372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02.12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Мастер-класс «Белые журавли»,</w:t>
      </w:r>
      <w:r w:rsidRPr="00453725">
        <w:rPr>
          <w:rFonts w:ascii="Times New Roman" w:hAnsi="Times New Roman" w:cs="Times New Roman"/>
          <w:b/>
          <w:sz w:val="28"/>
          <w:szCs w:val="28"/>
        </w:rPr>
        <w:t xml:space="preserve"> посвящённый Дню неизвестного</w:t>
      </w:r>
    </w:p>
    <w:p w:rsidR="0043267A" w:rsidRDefault="00453725" w:rsidP="0045372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45372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453725">
        <w:rPr>
          <w:rFonts w:ascii="Times New Roman" w:hAnsi="Times New Roman" w:cs="Times New Roman"/>
          <w:b/>
          <w:sz w:val="28"/>
          <w:szCs w:val="28"/>
        </w:rPr>
        <w:t xml:space="preserve">солдата </w:t>
      </w:r>
    </w:p>
    <w:p w:rsidR="00DB565D" w:rsidRDefault="00DB565D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43267A" w:rsidRDefault="00DB565D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453725">
        <w:rPr>
          <w:rFonts w:ascii="Times New Roman" w:hAnsi="Times New Roman" w:cs="Times New Roman"/>
          <w:b/>
          <w:sz w:val="28"/>
          <w:szCs w:val="28"/>
        </w:rPr>
        <w:t xml:space="preserve">            Отв. </w:t>
      </w:r>
      <w:proofErr w:type="spellStart"/>
      <w:r w:rsidR="00453725">
        <w:rPr>
          <w:rFonts w:ascii="Times New Roman" w:hAnsi="Times New Roman" w:cs="Times New Roman"/>
          <w:b/>
          <w:sz w:val="28"/>
          <w:szCs w:val="28"/>
        </w:rPr>
        <w:t>И.М.Безвинная</w:t>
      </w:r>
      <w:proofErr w:type="spellEnd"/>
      <w:r w:rsidR="00D82DF9">
        <w:rPr>
          <w:rFonts w:ascii="Times New Roman" w:hAnsi="Times New Roman" w:cs="Times New Roman"/>
          <w:b/>
          <w:sz w:val="28"/>
          <w:szCs w:val="28"/>
        </w:rPr>
        <w:t>.</w:t>
      </w: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Pr="009D78BD" w:rsidRDefault="0043267A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C25D3" w:rsidRDefault="00453725" w:rsidP="0045372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05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="00F055B9">
        <w:rPr>
          <w:rFonts w:ascii="Times New Roman" w:hAnsi="Times New Roman" w:cs="Times New Roman"/>
          <w:b/>
          <w:sz w:val="28"/>
          <w:szCs w:val="28"/>
        </w:rPr>
        <w:t>.</w:t>
      </w:r>
      <w:r w:rsidR="00F055B9" w:rsidRPr="00F055B9">
        <w:rPr>
          <w:rFonts w:ascii="Times New Roman" w:hAnsi="Times New Roman" w:cs="Times New Roman"/>
          <w:sz w:val="28"/>
          <w:szCs w:val="28"/>
        </w:rPr>
        <w:t xml:space="preserve"> </w:t>
      </w:r>
      <w:r w:rsidRPr="00453725">
        <w:rPr>
          <w:rFonts w:ascii="Times New Roman" w:hAnsi="Times New Roman" w:cs="Times New Roman"/>
          <w:b/>
          <w:sz w:val="28"/>
          <w:szCs w:val="28"/>
        </w:rPr>
        <w:t>Спектакль «Муха Цокотуха" для детского сада.</w:t>
      </w:r>
      <w:r w:rsidR="004C25D3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453725" w:rsidRDefault="00BA42E5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p w:rsidR="0043267A" w:rsidRPr="00207042" w:rsidRDefault="00453725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BA42E5">
        <w:rPr>
          <w:rFonts w:ascii="Times New Roman" w:hAnsi="Times New Roman" w:cs="Times New Roman"/>
          <w:b/>
          <w:sz w:val="28"/>
          <w:szCs w:val="28"/>
        </w:rPr>
        <w:t xml:space="preserve"> Отв. В. В. Журавлева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453725" w:rsidRDefault="004C25D3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53725">
        <w:rPr>
          <w:rFonts w:ascii="Times New Roman" w:hAnsi="Times New Roman" w:cs="Times New Roman"/>
          <w:b/>
          <w:sz w:val="28"/>
          <w:szCs w:val="28"/>
        </w:rPr>
        <w:t>12.12</w:t>
      </w:r>
      <w:r w:rsidR="00BA42E5">
        <w:rPr>
          <w:rFonts w:ascii="Times New Roman" w:hAnsi="Times New Roman" w:cs="Times New Roman"/>
          <w:b/>
          <w:sz w:val="28"/>
          <w:szCs w:val="28"/>
        </w:rPr>
        <w:t>.</w:t>
      </w:r>
      <w:r w:rsidR="00BA42E5" w:rsidRPr="00BA42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53725" w:rsidRPr="00453725">
        <w:rPr>
          <w:rFonts w:ascii="Times New Roman" w:hAnsi="Times New Roman" w:cs="Times New Roman"/>
          <w:b/>
          <w:sz w:val="28"/>
          <w:szCs w:val="28"/>
        </w:rPr>
        <w:t xml:space="preserve">Клуб белая горница. Цикл детских познавательно-игровых </w:t>
      </w:r>
    </w:p>
    <w:p w:rsidR="00D82DF9" w:rsidRDefault="00453725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15.12 </w:t>
      </w:r>
      <w:r w:rsidRPr="00453725">
        <w:rPr>
          <w:rFonts w:ascii="Times New Roman" w:hAnsi="Times New Roman" w:cs="Times New Roman"/>
          <w:b/>
          <w:sz w:val="28"/>
          <w:szCs w:val="28"/>
        </w:rPr>
        <w:t>программ «Какого цвета новый год?».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DB565D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453725" w:rsidRDefault="00D82DF9" w:rsidP="00D82D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p w:rsidR="00D82DF9" w:rsidRDefault="00453725" w:rsidP="00D82D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D82DF9">
        <w:rPr>
          <w:rFonts w:ascii="Times New Roman" w:hAnsi="Times New Roman" w:cs="Times New Roman"/>
          <w:b/>
          <w:sz w:val="28"/>
          <w:szCs w:val="28"/>
        </w:rPr>
        <w:t xml:space="preserve">  Отв. В. В. Журавлева</w:t>
      </w:r>
      <w:r w:rsidR="00D82DF9"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E642B4" w:rsidRDefault="00E642B4" w:rsidP="00D82DF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3725" w:rsidRDefault="00453725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16.12</w:t>
      </w:r>
      <w:r w:rsidR="00E642B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53725">
        <w:rPr>
          <w:rFonts w:ascii="Times New Roman" w:hAnsi="Times New Roman" w:cs="Times New Roman"/>
          <w:b/>
          <w:sz w:val="28"/>
          <w:szCs w:val="28"/>
        </w:rPr>
        <w:t>Вечер «О, спорт, ты мир!», посвященный подведению итогов</w:t>
      </w:r>
    </w:p>
    <w:p w:rsidR="00E642B4" w:rsidRPr="00E642B4" w:rsidRDefault="00453725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453725">
        <w:rPr>
          <w:rFonts w:ascii="Times New Roman" w:hAnsi="Times New Roman" w:cs="Times New Roman"/>
          <w:b/>
          <w:sz w:val="28"/>
          <w:szCs w:val="28"/>
        </w:rPr>
        <w:t xml:space="preserve"> спортивного года в </w:t>
      </w:r>
      <w:proofErr w:type="spellStart"/>
      <w:r w:rsidRPr="00453725">
        <w:rPr>
          <w:rFonts w:ascii="Times New Roman" w:hAnsi="Times New Roman" w:cs="Times New Roman"/>
          <w:b/>
          <w:sz w:val="28"/>
          <w:szCs w:val="28"/>
        </w:rPr>
        <w:t>Караваевском</w:t>
      </w:r>
      <w:proofErr w:type="spellEnd"/>
      <w:r w:rsidRPr="00453725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</w:p>
    <w:p w:rsidR="00E642B4" w:rsidRDefault="00E642B4" w:rsidP="00D82DF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42B4" w:rsidRDefault="00E642B4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Отв. Ю. 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642B4" w:rsidRDefault="00E642B4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55B9" w:rsidRDefault="00F055B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42B4" w:rsidRDefault="00453725" w:rsidP="0045372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21.12</w:t>
      </w:r>
      <w:r w:rsidR="00DC19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53725">
        <w:rPr>
          <w:rFonts w:ascii="Times New Roman" w:hAnsi="Times New Roman" w:cs="Times New Roman"/>
          <w:b/>
          <w:sz w:val="28"/>
          <w:szCs w:val="28"/>
        </w:rPr>
        <w:t>Клуб ветеранов. Встреча «Зимние узоры»</w:t>
      </w:r>
      <w:r w:rsidR="00C66D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p w:rsidR="00453725" w:rsidRDefault="00E642B4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C66D0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66D06" w:rsidRDefault="00453725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Отв. Ю.</w:t>
      </w:r>
      <w:r w:rsidR="000A141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А.</w:t>
      </w:r>
      <w:r w:rsidR="000A14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D82DF9">
        <w:rPr>
          <w:rFonts w:ascii="Times New Roman" w:hAnsi="Times New Roman" w:cs="Times New Roman"/>
          <w:b/>
          <w:sz w:val="28"/>
          <w:szCs w:val="28"/>
        </w:rPr>
        <w:t>.</w:t>
      </w:r>
    </w:p>
    <w:p w:rsidR="000A1411" w:rsidRDefault="000A1411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A1411" w:rsidRDefault="000A1411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A1411" w:rsidRDefault="000A1411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24.12. Концертная программа с песочной анимацией «В ожидании</w:t>
      </w:r>
    </w:p>
    <w:p w:rsidR="000A1411" w:rsidRDefault="000A1411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новогоднего чуда!» совместно с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Караваевской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ДШИ.</w:t>
      </w:r>
      <w:bookmarkStart w:id="0" w:name="_GoBack"/>
      <w:bookmarkEnd w:id="0"/>
    </w:p>
    <w:p w:rsidR="000A1411" w:rsidRDefault="000A1411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A1411" w:rsidRDefault="000A1411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Отв. Ю.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</w:p>
    <w:p w:rsidR="00453725" w:rsidRDefault="00453725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3725" w:rsidRDefault="00453725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25.12. </w:t>
      </w:r>
      <w:r w:rsidRPr="00453725">
        <w:rPr>
          <w:rFonts w:ascii="Times New Roman" w:hAnsi="Times New Roman" w:cs="Times New Roman"/>
          <w:b/>
          <w:sz w:val="28"/>
          <w:szCs w:val="28"/>
        </w:rPr>
        <w:t>Новогодний театрализованный концерт «Вот и снова Новый год!»</w:t>
      </w:r>
    </w:p>
    <w:p w:rsidR="00453725" w:rsidRDefault="00453725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3725" w:rsidRDefault="00453725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453725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FF3D4D" w:rsidRDefault="00FF3D4D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F3D4D" w:rsidRDefault="00FF3D4D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27.12. </w:t>
      </w:r>
      <w:r w:rsidRPr="00FF3D4D">
        <w:rPr>
          <w:rFonts w:ascii="Times New Roman" w:hAnsi="Times New Roman" w:cs="Times New Roman"/>
          <w:b/>
          <w:sz w:val="28"/>
          <w:szCs w:val="28"/>
        </w:rPr>
        <w:t xml:space="preserve">Новогодняя театрализованная детская программа «Новогодние </w:t>
      </w:r>
    </w:p>
    <w:p w:rsidR="00FF3D4D" w:rsidRDefault="00FF3D4D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FF3D4D">
        <w:rPr>
          <w:rFonts w:ascii="Times New Roman" w:hAnsi="Times New Roman" w:cs="Times New Roman"/>
          <w:b/>
          <w:sz w:val="28"/>
          <w:szCs w:val="28"/>
        </w:rPr>
        <w:t>смешинки!»</w:t>
      </w:r>
    </w:p>
    <w:p w:rsidR="00FF3D4D" w:rsidRDefault="00FF3D4D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F3D4D" w:rsidRDefault="00FF3D4D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Отв. В. В. Журавлева.</w:t>
      </w:r>
    </w:p>
    <w:p w:rsidR="00FF3D4D" w:rsidRDefault="00FF3D4D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F3D4D" w:rsidRPr="00FF3D4D" w:rsidRDefault="00FF3D4D" w:rsidP="00FF3D4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28.12. </w:t>
      </w:r>
      <w:r w:rsidRPr="00FF3D4D">
        <w:rPr>
          <w:rFonts w:ascii="Times New Roman" w:hAnsi="Times New Roman" w:cs="Times New Roman"/>
          <w:b/>
          <w:sz w:val="28"/>
          <w:szCs w:val="28"/>
        </w:rPr>
        <w:t xml:space="preserve">Новогодняя театрализованная детская программа «Новогодние </w:t>
      </w:r>
    </w:p>
    <w:p w:rsidR="00FF3D4D" w:rsidRDefault="00FF3D4D" w:rsidP="00FF3D4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3D4D">
        <w:rPr>
          <w:rFonts w:ascii="Times New Roman" w:hAnsi="Times New Roman" w:cs="Times New Roman"/>
          <w:b/>
          <w:sz w:val="28"/>
          <w:szCs w:val="28"/>
        </w:rPr>
        <w:t xml:space="preserve">           смешинки!»</w:t>
      </w:r>
    </w:p>
    <w:p w:rsidR="00FF3D4D" w:rsidRDefault="00FF3D4D" w:rsidP="00FF3D4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F3D4D" w:rsidRDefault="00FF3D4D" w:rsidP="00FF3D4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FF3D4D">
        <w:rPr>
          <w:rFonts w:ascii="Times New Roman" w:hAnsi="Times New Roman" w:cs="Times New Roman"/>
          <w:b/>
          <w:sz w:val="28"/>
          <w:szCs w:val="28"/>
        </w:rPr>
        <w:t>Отв. 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3D4D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3D4D">
        <w:rPr>
          <w:rFonts w:ascii="Times New Roman" w:hAnsi="Times New Roman" w:cs="Times New Roman"/>
          <w:b/>
          <w:sz w:val="28"/>
          <w:szCs w:val="28"/>
        </w:rPr>
        <w:t>Журавлева.</w:t>
      </w:r>
    </w:p>
    <w:p w:rsidR="0043267A" w:rsidRPr="009D78BD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44EA" w:rsidRPr="00954A01" w:rsidRDefault="00954A01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BF4746" w:rsidRDefault="000A00D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 течении месяца:</w:t>
      </w:r>
    </w:p>
    <w:p w:rsidR="00D82DF9" w:rsidRDefault="00D82DF9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Творческие выставки.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Default="00DD650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DB565D" w:rsidRDefault="00DB565D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DB565D" w:rsidRDefault="00DB565D" w:rsidP="001B2DDB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DB565D">
        <w:rPr>
          <w:rFonts w:ascii="Times New Roman" w:eastAsia="Calibri" w:hAnsi="Times New Roman" w:cs="Times New Roman"/>
          <w:b/>
          <w:sz w:val="28"/>
          <w:szCs w:val="28"/>
        </w:rPr>
        <w:t>Работа клубных формирований по расписанию.</w:t>
      </w:r>
    </w:p>
    <w:p w:rsidR="00DB565D" w:rsidRDefault="00DB565D" w:rsidP="001B2DDB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DB565D" w:rsidRDefault="00DB565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B565D">
        <w:rPr>
          <w:rFonts w:ascii="Times New Roman" w:hAnsi="Times New Roman" w:cs="Times New Roman"/>
          <w:b/>
          <w:sz w:val="28"/>
          <w:szCs w:val="28"/>
        </w:rPr>
        <w:t>Работа шахматного клуба «Диагональ».</w:t>
      </w:r>
    </w:p>
    <w:p w:rsidR="00DB565D" w:rsidRDefault="00DB565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565D" w:rsidRPr="00DB565D" w:rsidRDefault="00DB565D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</w:p>
    <w:p w:rsidR="009024BF" w:rsidRPr="00DB565D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DB565D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A1411"/>
    <w:rsid w:val="000D50DD"/>
    <w:rsid w:val="001B1A1A"/>
    <w:rsid w:val="001B2DDB"/>
    <w:rsid w:val="001C0D27"/>
    <w:rsid w:val="00207042"/>
    <w:rsid w:val="0023179E"/>
    <w:rsid w:val="002A264F"/>
    <w:rsid w:val="003644EA"/>
    <w:rsid w:val="00387534"/>
    <w:rsid w:val="003950F1"/>
    <w:rsid w:val="0043267A"/>
    <w:rsid w:val="00453725"/>
    <w:rsid w:val="004A087D"/>
    <w:rsid w:val="004C25D3"/>
    <w:rsid w:val="00521638"/>
    <w:rsid w:val="00576688"/>
    <w:rsid w:val="005C682A"/>
    <w:rsid w:val="00651BBC"/>
    <w:rsid w:val="00696212"/>
    <w:rsid w:val="006F5E16"/>
    <w:rsid w:val="00793CEF"/>
    <w:rsid w:val="007E6370"/>
    <w:rsid w:val="00880B7D"/>
    <w:rsid w:val="009024BF"/>
    <w:rsid w:val="00954A01"/>
    <w:rsid w:val="009A6113"/>
    <w:rsid w:val="009D78BD"/>
    <w:rsid w:val="00BA42E5"/>
    <w:rsid w:val="00BB1262"/>
    <w:rsid w:val="00BE5DE6"/>
    <w:rsid w:val="00BF4746"/>
    <w:rsid w:val="00C66D06"/>
    <w:rsid w:val="00D82DF9"/>
    <w:rsid w:val="00DB565D"/>
    <w:rsid w:val="00DC19A9"/>
    <w:rsid w:val="00DD248F"/>
    <w:rsid w:val="00DD6508"/>
    <w:rsid w:val="00DD6B41"/>
    <w:rsid w:val="00DF7115"/>
    <w:rsid w:val="00E0493B"/>
    <w:rsid w:val="00E642B4"/>
    <w:rsid w:val="00EA1ADD"/>
    <w:rsid w:val="00F055B9"/>
    <w:rsid w:val="00F62D49"/>
    <w:rsid w:val="00F6537A"/>
    <w:rsid w:val="00F97628"/>
    <w:rsid w:val="00FF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DB565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2022-12-02T13:23:00Z</dcterms:created>
  <dcterms:modified xsi:type="dcterms:W3CDTF">2022-12-02T13:23:00Z</dcterms:modified>
</cp:coreProperties>
</file>